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05CD" w14:textId="77777777" w:rsidR="00D9220D" w:rsidRPr="009000F2" w:rsidRDefault="00D9220D" w:rsidP="00D9220D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9000F2">
        <w:rPr>
          <w:rFonts w:ascii="Arial" w:hAnsi="Arial" w:cs="Arial"/>
          <w:color w:val="000000" w:themeColor="text1"/>
          <w:sz w:val="56"/>
          <w:szCs w:val="56"/>
        </w:rPr>
        <w:t>IN THE LOOP</w:t>
      </w:r>
    </w:p>
    <w:p w14:paraId="10D26171" w14:textId="32C927D8" w:rsidR="00D9220D" w:rsidRPr="009000F2" w:rsidRDefault="00D9220D" w:rsidP="00D9220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February 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>16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>-19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F0E8F7" w14:textId="77777777" w:rsidR="00D9220D" w:rsidRPr="009000F2" w:rsidRDefault="00D9220D" w:rsidP="00D9220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263F6C" w14:textId="2D745BF2" w:rsidR="00D9220D" w:rsidRPr="009000F2" w:rsidRDefault="00D9220D" w:rsidP="00D9220D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b/>
          <w:color w:val="000000" w:themeColor="text1"/>
          <w:sz w:val="22"/>
          <w:szCs w:val="22"/>
        </w:rPr>
        <w:t>THIS WEEK:</w:t>
      </w:r>
    </w:p>
    <w:p w14:paraId="42192273" w14:textId="77777777" w:rsidR="00D9220D" w:rsidRPr="009000F2" w:rsidRDefault="00D9220D" w:rsidP="00D9220D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color w:val="000000" w:themeColor="text1"/>
          <w:sz w:val="22"/>
          <w:szCs w:val="22"/>
        </w:rPr>
        <w:t>Monday, February 15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9000F2">
        <w:rPr>
          <w:rFonts w:ascii="Arial" w:hAnsi="Arial" w:cs="Arial"/>
          <w:b/>
          <w:color w:val="000000" w:themeColor="text1"/>
          <w:sz w:val="22"/>
          <w:szCs w:val="22"/>
        </w:rPr>
        <w:t>NO SCHOOL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– Presidents Day</w:t>
      </w:r>
    </w:p>
    <w:p w14:paraId="594B76BC" w14:textId="77777777" w:rsidR="00D9220D" w:rsidRPr="009000F2" w:rsidRDefault="00D9220D" w:rsidP="00D9220D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color w:val="000000" w:themeColor="text1"/>
          <w:sz w:val="22"/>
          <w:szCs w:val="22"/>
        </w:rPr>
        <w:t>Tuesday, February 16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– 2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grade, Cohort A starts in-person learning </w:t>
      </w:r>
    </w:p>
    <w:p w14:paraId="3F16E5C9" w14:textId="77777777" w:rsidR="00D9220D" w:rsidRPr="009000F2" w:rsidRDefault="00D9220D" w:rsidP="00D9220D">
      <w:pPr>
        <w:spacing w:after="120"/>
        <w:rPr>
          <w:rFonts w:ascii="Arial" w:hAnsi="Arial" w:cs="Arial"/>
          <w:sz w:val="22"/>
          <w:szCs w:val="22"/>
        </w:rPr>
      </w:pPr>
      <w:r w:rsidRPr="009000F2">
        <w:rPr>
          <w:rFonts w:ascii="Arial" w:hAnsi="Arial" w:cs="Arial"/>
          <w:sz w:val="22"/>
          <w:szCs w:val="22"/>
        </w:rPr>
        <w:t>Tuesday, February 16</w:t>
      </w:r>
      <w:r w:rsidRPr="009000F2">
        <w:rPr>
          <w:rFonts w:ascii="Arial" w:hAnsi="Arial" w:cs="Arial"/>
          <w:sz w:val="22"/>
          <w:szCs w:val="22"/>
          <w:vertAlign w:val="superscript"/>
        </w:rPr>
        <w:t>th</w:t>
      </w:r>
      <w:r w:rsidRPr="009000F2">
        <w:rPr>
          <w:rFonts w:ascii="Arial" w:hAnsi="Arial" w:cs="Arial"/>
          <w:sz w:val="22"/>
          <w:szCs w:val="22"/>
        </w:rPr>
        <w:t xml:space="preserve"> – Kindergarten starts 4 day in-person school week</w:t>
      </w:r>
    </w:p>
    <w:p w14:paraId="63F827BB" w14:textId="6C7A218A" w:rsidR="00D9220D" w:rsidRPr="009000F2" w:rsidRDefault="00D9220D" w:rsidP="00D9220D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color w:val="000000" w:themeColor="text1"/>
          <w:sz w:val="22"/>
          <w:szCs w:val="22"/>
        </w:rPr>
        <w:t>Thursday, February 18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– 2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grade, Cohort B starts in-person learning</w:t>
      </w:r>
    </w:p>
    <w:p w14:paraId="1498F746" w14:textId="77777777" w:rsidR="00D9220D" w:rsidRPr="009000F2" w:rsidRDefault="00D9220D" w:rsidP="00D9220D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b/>
          <w:color w:val="000000" w:themeColor="text1"/>
          <w:sz w:val="22"/>
          <w:szCs w:val="22"/>
        </w:rPr>
        <w:t>NEXT WEEK:</w:t>
      </w:r>
    </w:p>
    <w:p w14:paraId="51501CDD" w14:textId="7C3D3596" w:rsidR="00D9220D" w:rsidRPr="009000F2" w:rsidRDefault="00D9220D" w:rsidP="00D9220D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>Monday, February 22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– 1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grade starts 4 day in-person learning</w:t>
      </w:r>
    </w:p>
    <w:p w14:paraId="09702FE4" w14:textId="77777777" w:rsidR="00D9220D" w:rsidRPr="009000F2" w:rsidRDefault="00D9220D" w:rsidP="00D9220D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b/>
          <w:color w:val="000000" w:themeColor="text1"/>
          <w:sz w:val="22"/>
          <w:szCs w:val="22"/>
        </w:rPr>
        <w:t>LOOKING AHEAD:</w:t>
      </w:r>
    </w:p>
    <w:p w14:paraId="2FE9FCFE" w14:textId="00676F67" w:rsidR="00D9220D" w:rsidRPr="009000F2" w:rsidRDefault="00D9220D" w:rsidP="009000F2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color w:val="000000" w:themeColor="text1"/>
          <w:sz w:val="22"/>
          <w:szCs w:val="22"/>
        </w:rPr>
        <w:t>Monday, March 1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– 2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grade starts 4 day in-person learning</w:t>
      </w:r>
    </w:p>
    <w:p w14:paraId="1B296962" w14:textId="3012422F" w:rsidR="00D9220D" w:rsidRPr="009000F2" w:rsidRDefault="009000F2" w:rsidP="009000F2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color w:val="000000" w:themeColor="text1"/>
          <w:sz w:val="22"/>
          <w:szCs w:val="22"/>
        </w:rPr>
        <w:t>Wednesday, March 3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– Virtual BINGO, 6pm</w:t>
      </w:r>
    </w:p>
    <w:p w14:paraId="4781DA6B" w14:textId="77777777" w:rsidR="009000F2" w:rsidRPr="009000F2" w:rsidRDefault="009000F2" w:rsidP="00D9220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9B7AD5" w14:textId="77777777" w:rsidR="00D9220D" w:rsidRPr="009000F2" w:rsidRDefault="00D9220D" w:rsidP="00D9220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b/>
          <w:color w:val="000000" w:themeColor="text1"/>
          <w:sz w:val="22"/>
          <w:szCs w:val="22"/>
        </w:rPr>
        <w:t>NEWS FROM YOUR PTA:</w:t>
      </w:r>
    </w:p>
    <w:p w14:paraId="6DC4200F" w14:textId="77777777" w:rsidR="00D9220D" w:rsidRPr="009000F2" w:rsidRDefault="00D9220D" w:rsidP="00D9220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C256AE2" w14:textId="7A5164D9" w:rsidR="00D9220D" w:rsidRPr="009000F2" w:rsidRDefault="009000F2" w:rsidP="00D9220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000F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VIRTUAL BINGO ROUND TWO!</w:t>
      </w:r>
    </w:p>
    <w:p w14:paraId="5E3A3714" w14:textId="378BD199" w:rsidR="009000F2" w:rsidRDefault="009000F2" w:rsidP="00D9220D">
      <w:pPr>
        <w:rPr>
          <w:rFonts w:ascii="Arial" w:hAnsi="Arial" w:cs="Arial"/>
          <w:color w:val="000000" w:themeColor="text1"/>
          <w:sz w:val="22"/>
          <w:szCs w:val="22"/>
        </w:rPr>
      </w:pP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Mark your calendars for the second installment of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BPE 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Virtual BINGO!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This family fun event will take place on 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>Wednesday, March 3</w:t>
      </w:r>
      <w:r w:rsidRPr="009000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at 6pm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 xml:space="preserve">he evening will be hosted by Ms. </w:t>
      </w:r>
      <w:proofErr w:type="spellStart"/>
      <w:r w:rsidRPr="009000F2">
        <w:rPr>
          <w:rFonts w:ascii="Arial" w:hAnsi="Arial" w:cs="Arial"/>
          <w:color w:val="000000" w:themeColor="text1"/>
          <w:sz w:val="22"/>
          <w:szCs w:val="22"/>
        </w:rPr>
        <w:t>Doney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 a special surprise guest</w:t>
      </w:r>
      <w:r w:rsidRPr="009000F2">
        <w:rPr>
          <w:rFonts w:ascii="Arial" w:hAnsi="Arial" w:cs="Arial"/>
          <w:color w:val="000000" w:themeColor="text1"/>
          <w:sz w:val="22"/>
          <w:szCs w:val="22"/>
        </w:rPr>
        <w:t>! Please make sure to sign up early as space is limited.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14:paraId="3038214B" w14:textId="77777777" w:rsidR="009000F2" w:rsidRDefault="009000F2" w:rsidP="00D9220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219006" w14:textId="1D0B5245" w:rsidR="009000F2" w:rsidRPr="009000F2" w:rsidRDefault="009000F2" w:rsidP="00D9220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SIGN UP HERE: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>
        <w:rPr>
          <w:rFonts w:ascii="Arial" w:hAnsi="Arial" w:cs="Arial"/>
          <w:color w:val="000000" w:themeColor="text1"/>
          <w:sz w:val="22"/>
          <w:szCs w:val="22"/>
        </w:rPr>
        <w:instrText>HYPERLINK "https://www.signupgenius.com/go/5080F4EA8A72AA13-bingo"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000F2">
        <w:rPr>
          <w:rStyle w:val="Hyperlink"/>
          <w:rFonts w:ascii="Arial" w:hAnsi="Arial" w:cs="Arial"/>
          <w:sz w:val="22"/>
          <w:szCs w:val="22"/>
        </w:rPr>
        <w:t>Bingo Night #2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1DED1EB5" w14:textId="77777777" w:rsidR="00D9220D" w:rsidRPr="009000F2" w:rsidRDefault="00D9220D" w:rsidP="00D9220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BFC512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9000F2">
        <w:rPr>
          <w:rStyle w:val="Strong"/>
          <w:rFonts w:ascii="Arial" w:hAnsi="Arial" w:cs="Arial"/>
          <w:color w:val="222222"/>
          <w:sz w:val="22"/>
          <w:szCs w:val="22"/>
          <w:u w:val="single"/>
        </w:rPr>
        <w:t>BROWNS POINT</w:t>
      </w:r>
      <w:r w:rsidRPr="009000F2">
        <w:rPr>
          <w:rStyle w:val="apple-converted-space"/>
          <w:rFonts w:ascii="Arial" w:hAnsi="Arial" w:cs="Arial"/>
          <w:b/>
          <w:bCs/>
          <w:color w:val="222222"/>
          <w:sz w:val="22"/>
          <w:szCs w:val="22"/>
          <w:u w:val="single"/>
        </w:rPr>
        <w:t> </w:t>
      </w:r>
      <w:r w:rsidRPr="009000F2">
        <w:rPr>
          <w:rStyle w:val="il"/>
          <w:rFonts w:ascii="Arial" w:hAnsi="Arial" w:cs="Arial"/>
          <w:b/>
          <w:bCs/>
          <w:color w:val="222222"/>
          <w:sz w:val="22"/>
          <w:szCs w:val="22"/>
          <w:u w:val="single"/>
        </w:rPr>
        <w:t>PTA</w:t>
      </w:r>
      <w:r w:rsidRPr="009000F2">
        <w:rPr>
          <w:rStyle w:val="apple-converted-space"/>
          <w:rFonts w:ascii="Arial" w:hAnsi="Arial" w:cs="Arial"/>
          <w:b/>
          <w:bCs/>
          <w:color w:val="222222"/>
          <w:sz w:val="22"/>
          <w:szCs w:val="22"/>
          <w:u w:val="single"/>
        </w:rPr>
        <w:t> </w:t>
      </w:r>
      <w:r w:rsidRPr="009000F2">
        <w:rPr>
          <w:rStyle w:val="il"/>
          <w:rFonts w:ascii="Arial" w:hAnsi="Arial" w:cs="Arial"/>
          <w:b/>
          <w:bCs/>
          <w:color w:val="222222"/>
          <w:sz w:val="22"/>
          <w:szCs w:val="22"/>
          <w:u w:val="single"/>
        </w:rPr>
        <w:t>BOARD NOMINATIONS</w:t>
      </w:r>
      <w:r w:rsidRPr="009000F2">
        <w:rPr>
          <w:rStyle w:val="Strong"/>
          <w:rFonts w:ascii="Arial" w:hAnsi="Arial" w:cs="Arial"/>
          <w:color w:val="222222"/>
          <w:sz w:val="22"/>
          <w:szCs w:val="22"/>
        </w:rPr>
        <w:t>:</w:t>
      </w:r>
    </w:p>
    <w:p w14:paraId="53F809AC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9000F2">
        <w:rPr>
          <w:rFonts w:ascii="Arial" w:hAnsi="Arial" w:cs="Arial"/>
          <w:color w:val="222222"/>
          <w:sz w:val="22"/>
          <w:szCs w:val="22"/>
        </w:rPr>
        <w:t>Are you interested in serving on the PTA board next year, or know someone who you think would be a good candidate? Please email</w:t>
      </w:r>
      <w:r w:rsidRPr="009000F2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hyperlink r:id="rId5" w:tgtFrame="_blank" w:history="1">
        <w:r w:rsidRPr="009000F2">
          <w:rPr>
            <w:rStyle w:val="Hyperlink"/>
            <w:rFonts w:ascii="Arial" w:hAnsi="Arial" w:cs="Arial"/>
            <w:color w:val="0563C1"/>
            <w:sz w:val="22"/>
            <w:szCs w:val="22"/>
          </w:rPr>
          <w:t>nomcombp@gmail.com</w:t>
        </w:r>
      </w:hyperlink>
      <w:r w:rsidRPr="009000F2">
        <w:rPr>
          <w:rStyle w:val="apple-converted-space"/>
          <w:rFonts w:ascii="Arial" w:hAnsi="Arial" w:cs="Arial"/>
          <w:color w:val="222222"/>
          <w:sz w:val="22"/>
          <w:szCs w:val="22"/>
        </w:rPr>
        <w:t xml:space="preserve"> with any nominations </w:t>
      </w:r>
      <w:r w:rsidRPr="009000F2">
        <w:rPr>
          <w:rFonts w:ascii="Arial" w:hAnsi="Arial" w:cs="Arial"/>
          <w:color w:val="222222"/>
          <w:sz w:val="22"/>
          <w:szCs w:val="22"/>
        </w:rPr>
        <w:t>by March 31</w:t>
      </w:r>
      <w:r w:rsidRPr="009000F2">
        <w:rPr>
          <w:rFonts w:ascii="Arial" w:hAnsi="Arial" w:cs="Arial"/>
          <w:color w:val="222222"/>
          <w:sz w:val="22"/>
          <w:szCs w:val="22"/>
          <w:vertAlign w:val="superscript"/>
        </w:rPr>
        <w:t>st</w:t>
      </w:r>
      <w:r w:rsidRPr="009000F2">
        <w:rPr>
          <w:rFonts w:ascii="Arial" w:hAnsi="Arial" w:cs="Arial"/>
          <w:color w:val="222222"/>
          <w:sz w:val="22"/>
          <w:szCs w:val="22"/>
        </w:rPr>
        <w:t>. If you have any questions, please reach out - we are happy to help! This is a great opportunity to be involved in your child’s school, plan</w:t>
      </w:r>
      <w:r w:rsidRPr="009000F2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000F2">
        <w:rPr>
          <w:rStyle w:val="il"/>
          <w:rFonts w:ascii="Arial" w:hAnsi="Arial" w:cs="Arial"/>
          <w:color w:val="222222"/>
          <w:sz w:val="22"/>
          <w:szCs w:val="22"/>
        </w:rPr>
        <w:t>PTA</w:t>
      </w:r>
      <w:r w:rsidRPr="009000F2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000F2">
        <w:rPr>
          <w:rFonts w:ascii="Arial" w:hAnsi="Arial" w:cs="Arial"/>
          <w:color w:val="222222"/>
          <w:sz w:val="22"/>
          <w:szCs w:val="22"/>
        </w:rPr>
        <w:t>activities, and help raise awareness of our school’s needs.</w:t>
      </w:r>
    </w:p>
    <w:p w14:paraId="6D97E5EC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75C71C9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9000F2">
        <w:rPr>
          <w:rFonts w:ascii="Arial" w:hAnsi="Arial" w:cs="Arial"/>
          <w:color w:val="222222"/>
          <w:sz w:val="22"/>
          <w:szCs w:val="22"/>
        </w:rPr>
        <w:t xml:space="preserve">To access the nomination form, click here: </w:t>
      </w:r>
      <w:hyperlink r:id="rId6" w:history="1">
        <w:r w:rsidRPr="009000F2">
          <w:rPr>
            <w:rStyle w:val="Hyperlink"/>
            <w:rFonts w:ascii="Arial" w:hAnsi="Arial" w:cs="Arial"/>
            <w:sz w:val="22"/>
            <w:szCs w:val="22"/>
          </w:rPr>
          <w:t>2021 PTA Nomination Form</w:t>
        </w:r>
      </w:hyperlink>
    </w:p>
    <w:p w14:paraId="30863151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271ECFA9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9000F2">
        <w:rPr>
          <w:rFonts w:ascii="Arial" w:hAnsi="Arial" w:cs="Arial"/>
          <w:color w:val="222222"/>
          <w:sz w:val="22"/>
          <w:szCs w:val="22"/>
        </w:rPr>
        <w:t>Thank you,</w:t>
      </w:r>
    </w:p>
    <w:p w14:paraId="64115B10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08DF5865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9000F2">
        <w:rPr>
          <w:rFonts w:ascii="Arial" w:hAnsi="Arial" w:cs="Arial"/>
          <w:color w:val="222222"/>
          <w:sz w:val="22"/>
          <w:szCs w:val="22"/>
        </w:rPr>
        <w:t>Browns Point</w:t>
      </w:r>
      <w:r w:rsidRPr="009000F2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000F2">
        <w:rPr>
          <w:rStyle w:val="il"/>
          <w:rFonts w:ascii="Arial" w:hAnsi="Arial" w:cs="Arial"/>
          <w:color w:val="222222"/>
          <w:sz w:val="22"/>
          <w:szCs w:val="22"/>
        </w:rPr>
        <w:t>PTA</w:t>
      </w:r>
      <w:r w:rsidRPr="009000F2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000F2">
        <w:rPr>
          <w:rStyle w:val="il"/>
          <w:rFonts w:ascii="Arial" w:hAnsi="Arial" w:cs="Arial"/>
          <w:color w:val="222222"/>
          <w:sz w:val="22"/>
          <w:szCs w:val="22"/>
        </w:rPr>
        <w:t>Nominating</w:t>
      </w:r>
      <w:r w:rsidRPr="009000F2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9000F2">
        <w:rPr>
          <w:rFonts w:ascii="Arial" w:hAnsi="Arial" w:cs="Arial"/>
          <w:color w:val="222222"/>
          <w:sz w:val="22"/>
          <w:szCs w:val="22"/>
        </w:rPr>
        <w:t>Committee:</w:t>
      </w:r>
    </w:p>
    <w:p w14:paraId="7B4EDD86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9000F2">
        <w:rPr>
          <w:rFonts w:ascii="Arial" w:hAnsi="Arial" w:cs="Arial"/>
          <w:color w:val="222222"/>
          <w:sz w:val="22"/>
          <w:szCs w:val="22"/>
        </w:rPr>
        <w:t xml:space="preserve">Kate Colito, Sam Brocksmith &amp; Brandi Steiner </w:t>
      </w:r>
    </w:p>
    <w:p w14:paraId="1B955EC9" w14:textId="77777777" w:rsidR="00D9220D" w:rsidRPr="009000F2" w:rsidRDefault="00D9220D" w:rsidP="00D9220D">
      <w:pPr>
        <w:pStyle w:val="ListParagraph"/>
        <w:rPr>
          <w:rFonts w:ascii="Arial" w:hAnsi="Arial" w:cs="Arial"/>
          <w:color w:val="000000" w:themeColor="text1"/>
        </w:rPr>
      </w:pPr>
    </w:p>
    <w:p w14:paraId="4C61F74C" w14:textId="77777777" w:rsidR="00D9220D" w:rsidRPr="009000F2" w:rsidRDefault="00D9220D" w:rsidP="00D9220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000F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WEEKLY GRATITUDE</w:t>
      </w:r>
    </w:p>
    <w:p w14:paraId="5A75018F" w14:textId="4F90160D" w:rsidR="00402B78" w:rsidRPr="009000F2" w:rsidRDefault="009000F2">
      <w:pPr>
        <w:rPr>
          <w:rFonts w:ascii="Arial" w:hAnsi="Arial" w:cs="Arial"/>
        </w:rPr>
      </w:pPr>
      <w:r w:rsidRPr="009000F2">
        <w:rPr>
          <w:rFonts w:ascii="Arial" w:hAnsi="Arial" w:cs="Arial"/>
        </w:rPr>
        <w:lastRenderedPageBreak/>
        <w:t>We would like to thank the Kindergarten and 1</w:t>
      </w:r>
      <w:r w:rsidRPr="009000F2">
        <w:rPr>
          <w:rFonts w:ascii="Arial" w:hAnsi="Arial" w:cs="Arial"/>
          <w:vertAlign w:val="superscript"/>
        </w:rPr>
        <w:t>st</w:t>
      </w:r>
      <w:r w:rsidRPr="009000F2">
        <w:rPr>
          <w:rFonts w:ascii="Arial" w:hAnsi="Arial" w:cs="Arial"/>
        </w:rPr>
        <w:t xml:space="preserve"> grade crew for making these first weeks back a success! </w:t>
      </w:r>
    </w:p>
    <w:p w14:paraId="5208470B" w14:textId="77777777" w:rsidR="009000F2" w:rsidRPr="009000F2" w:rsidRDefault="009000F2">
      <w:pPr>
        <w:rPr>
          <w:rFonts w:ascii="Arial" w:hAnsi="Arial" w:cs="Arial"/>
        </w:rPr>
      </w:pPr>
    </w:p>
    <w:sectPr w:rsidR="009000F2" w:rsidRPr="009000F2" w:rsidSect="00A5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4758"/>
    <w:multiLevelType w:val="hybridMultilevel"/>
    <w:tmpl w:val="3848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5C"/>
    <w:rsid w:val="00081B74"/>
    <w:rsid w:val="000C19FF"/>
    <w:rsid w:val="0035049F"/>
    <w:rsid w:val="003B225C"/>
    <w:rsid w:val="00402B78"/>
    <w:rsid w:val="009000F2"/>
    <w:rsid w:val="00961142"/>
    <w:rsid w:val="00D9220D"/>
    <w:rsid w:val="00DF57C8"/>
    <w:rsid w:val="00E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ED385"/>
  <w15:chartTrackingRefBased/>
  <w15:docId w15:val="{9EB7CA8B-6FD4-6142-8087-B42D39A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2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2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20D"/>
    <w:pPr>
      <w:spacing w:after="160" w:line="256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9220D"/>
  </w:style>
  <w:style w:type="character" w:styleId="Strong">
    <w:name w:val="Strong"/>
    <w:basedOn w:val="DefaultParagraphFont"/>
    <w:uiPriority w:val="22"/>
    <w:qFormat/>
    <w:rsid w:val="00D9220D"/>
    <w:rPr>
      <w:b/>
      <w:bCs/>
    </w:rPr>
  </w:style>
  <w:style w:type="character" w:customStyle="1" w:styleId="il">
    <w:name w:val="il"/>
    <w:basedOn w:val="DefaultParagraphFont"/>
    <w:rsid w:val="00D9220D"/>
  </w:style>
  <w:style w:type="character" w:styleId="UnresolvedMention">
    <w:name w:val="Unresolved Mention"/>
    <w:basedOn w:val="DefaultParagraphFont"/>
    <w:uiPriority w:val="99"/>
    <w:semiHidden/>
    <w:unhideWhenUsed/>
    <w:rsid w:val="00900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b5efba-5b1f-4083-a4df-1e794d69da68.filesusr.com/ugd/4fcccd_824cc7f8c7134b348a468cd808ffff7f.pdf" TargetMode="External"/><Relationship Id="rId5" Type="http://schemas.openxmlformats.org/officeDocument/2006/relationships/hyperlink" Target="mailto:nomcomb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255</Words>
  <Characters>1287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slater</dc:creator>
  <cp:keywords/>
  <dc:description/>
  <cp:lastModifiedBy>kris slater</cp:lastModifiedBy>
  <cp:revision>7</cp:revision>
  <dcterms:created xsi:type="dcterms:W3CDTF">2021-02-09T01:01:00Z</dcterms:created>
  <dcterms:modified xsi:type="dcterms:W3CDTF">2021-02-12T19:01:00Z</dcterms:modified>
</cp:coreProperties>
</file>